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F75286" w:rsidRPr="00485C28" w14:paraId="132B1DE2" w14:textId="77777777" w:rsidTr="008A3C31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80956" w14:textId="77777777" w:rsidR="00F75286" w:rsidRPr="00485C28" w:rsidRDefault="00F75286" w:rsidP="008A3C31">
            <w:pPr>
              <w:keepNext/>
              <w:jc w:val="right"/>
              <w:outlineLvl w:val="2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F75286" w:rsidRPr="00485C28" w14:paraId="7B1DF2E2" w14:textId="77777777" w:rsidTr="008A3C31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2178" w14:textId="77777777" w:rsidR="00F75286" w:rsidRPr="00485C28" w:rsidRDefault="00F75286" w:rsidP="008A3C31">
            <w:pPr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85C28">
              <w:rPr>
                <w:rFonts w:ascii="Century Gothic" w:hAnsi="Century Gothic" w:cs="Arial"/>
                <w:sz w:val="20"/>
                <w:szCs w:val="20"/>
              </w:rPr>
              <w:t xml:space="preserve">Oświadczenie dotyczące przynależności </w:t>
            </w:r>
          </w:p>
          <w:p w14:paraId="69DEE58A" w14:textId="77777777" w:rsidR="00F75286" w:rsidRPr="00485C28" w:rsidRDefault="00F75286" w:rsidP="008A3C3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85C28">
              <w:rPr>
                <w:rFonts w:ascii="Century Gothic" w:hAnsi="Century Gothic" w:cs="Arial"/>
                <w:sz w:val="20"/>
                <w:szCs w:val="20"/>
              </w:rPr>
              <w:t>lub braku przynależności do tej samej grupy kapitałowej</w:t>
            </w:r>
          </w:p>
          <w:p w14:paraId="2718BD2B" w14:textId="77777777" w:rsidR="00F75286" w:rsidRPr="00485C28" w:rsidRDefault="00F75286" w:rsidP="008A3C3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6FBC741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</w:p>
    <w:p w14:paraId="4417EBE5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</w:p>
    <w:p w14:paraId="64C17D84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Ja niżej podpisany/My niżej podpisani</w:t>
      </w:r>
    </w:p>
    <w:p w14:paraId="6DF91C2C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08BAC16B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14:paraId="7F9ADC0A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będąc upoważnionym/i/ do reprezentowania Wykonawcy:</w:t>
      </w:r>
    </w:p>
    <w:p w14:paraId="72F87858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412DCCF7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151D0975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 xml:space="preserve">przystępując do postępowania o udzielenie zamówienia publicznego prowadzonego w trybie przetargu nieograniczonego pn.: </w:t>
      </w:r>
      <w:r w:rsidRPr="00485C28">
        <w:rPr>
          <w:rFonts w:ascii="Century Gothic" w:hAnsi="Century Gothic"/>
          <w:b/>
          <w:bCs/>
          <w:sz w:val="20"/>
          <w:szCs w:val="20"/>
        </w:rPr>
        <w:t>Dostawa i montaż sprzętu teleinformatycznego i wideokonferencyjnego, dostawa mebli oraz odnowienie powłok malarskich i podłóg</w:t>
      </w:r>
      <w:r w:rsidRPr="00485C28">
        <w:rPr>
          <w:rFonts w:ascii="Century Gothic" w:hAnsi="Century Gothic"/>
          <w:sz w:val="20"/>
          <w:szCs w:val="20"/>
        </w:rPr>
        <w:t xml:space="preserve">, nr sprawy: </w:t>
      </w:r>
      <w:r w:rsidRPr="00485C28">
        <w:rPr>
          <w:rFonts w:ascii="Century Gothic" w:eastAsia="Calibri" w:hAnsi="Century Gothic" w:cs="Arial"/>
          <w:b/>
          <w:caps/>
          <w:sz w:val="20"/>
          <w:szCs w:val="20"/>
        </w:rPr>
        <w:t>1/ZP/RCB/202</w:t>
      </w:r>
      <w:r>
        <w:rPr>
          <w:rFonts w:ascii="Century Gothic" w:eastAsia="Calibri" w:hAnsi="Century Gothic" w:cs="Arial"/>
          <w:b/>
          <w:caps/>
          <w:sz w:val="20"/>
          <w:szCs w:val="20"/>
        </w:rPr>
        <w:t>6</w:t>
      </w:r>
      <w:r w:rsidRPr="00485C28">
        <w:rPr>
          <w:rFonts w:ascii="Century Gothic" w:eastAsia="Calibri" w:hAnsi="Century Gothic" w:cs="Arial"/>
          <w:b/>
          <w:caps/>
          <w:sz w:val="20"/>
          <w:szCs w:val="20"/>
        </w:rPr>
        <w:t xml:space="preserve">, </w:t>
      </w:r>
      <w:r w:rsidRPr="00485C28">
        <w:rPr>
          <w:rFonts w:ascii="Century Gothic" w:hAnsi="Century Gothic"/>
          <w:sz w:val="20"/>
          <w:szCs w:val="20"/>
        </w:rPr>
        <w:t>oświadczam, że*</w:t>
      </w:r>
    </w:p>
    <w:p w14:paraId="16008C4C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bookmarkStart w:id="0" w:name="_GoBack"/>
      <w:bookmarkEnd w:id="0"/>
    </w:p>
    <w:p w14:paraId="2E12FB54" w14:textId="77777777" w:rsidR="00F75286" w:rsidRPr="00485C28" w:rsidRDefault="00F75286" w:rsidP="00F75286">
      <w:pPr>
        <w:pStyle w:val="Akapitzlist"/>
        <w:numPr>
          <w:ilvl w:val="0"/>
          <w:numId w:val="2"/>
        </w:numPr>
        <w:contextualSpacing/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nie przynależę do tej samej grupy kapitałowej, w rozumieniu ustawy z dnia 16 lutego 2007 roku o ochronie konkurencji i konsumentów (</w:t>
      </w:r>
      <w:r w:rsidRPr="00485C28">
        <w:rPr>
          <w:rFonts w:ascii="Century Gothic" w:hAnsi="Century Gothic"/>
          <w:iCs/>
          <w:sz w:val="20"/>
          <w:szCs w:val="20"/>
        </w:rPr>
        <w:t xml:space="preserve">Dz. U. z 2023 r. poz. 1689 z </w:t>
      </w:r>
      <w:proofErr w:type="spellStart"/>
      <w:r w:rsidRPr="00485C28">
        <w:rPr>
          <w:rFonts w:ascii="Century Gothic" w:hAnsi="Century Gothic"/>
          <w:iCs/>
          <w:sz w:val="20"/>
          <w:szCs w:val="20"/>
        </w:rPr>
        <w:t>późn</w:t>
      </w:r>
      <w:proofErr w:type="spellEnd"/>
      <w:r w:rsidRPr="00485C28">
        <w:rPr>
          <w:rFonts w:ascii="Century Gothic" w:hAnsi="Century Gothic"/>
          <w:iCs/>
          <w:sz w:val="20"/>
          <w:szCs w:val="20"/>
        </w:rPr>
        <w:t>. zm.</w:t>
      </w:r>
      <w:r w:rsidRPr="00485C28">
        <w:rPr>
          <w:rFonts w:ascii="Century Gothic" w:hAnsi="Century Gothic"/>
          <w:sz w:val="20"/>
          <w:szCs w:val="20"/>
        </w:rPr>
        <w:t>), z Wykonawcami, którzy złożyli odrębne oferty w przedmiotowym postępowaniu o udzielenie zamówienia;</w:t>
      </w:r>
    </w:p>
    <w:p w14:paraId="29409671" w14:textId="77777777" w:rsidR="00F75286" w:rsidRPr="00485C28" w:rsidRDefault="00F75286" w:rsidP="00F75286">
      <w:pPr>
        <w:pStyle w:val="Akapitzlist"/>
        <w:numPr>
          <w:ilvl w:val="0"/>
          <w:numId w:val="2"/>
        </w:numPr>
        <w:contextualSpacing/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przynależę do tej samej grupy kapitałowej, w rozumieniu ustawy z dnia 16 lutego 2007 roku o ochronie konkurencji i konsumentów (</w:t>
      </w:r>
      <w:r w:rsidRPr="00485C28">
        <w:rPr>
          <w:rFonts w:ascii="Century Gothic" w:hAnsi="Century Gothic"/>
          <w:iCs/>
          <w:sz w:val="20"/>
          <w:szCs w:val="20"/>
        </w:rPr>
        <w:t xml:space="preserve">Dz. U. z 2023 r. poz. 1689 z </w:t>
      </w:r>
      <w:proofErr w:type="spellStart"/>
      <w:r w:rsidRPr="00485C28">
        <w:rPr>
          <w:rFonts w:ascii="Century Gothic" w:hAnsi="Century Gothic"/>
          <w:iCs/>
          <w:sz w:val="20"/>
          <w:szCs w:val="20"/>
        </w:rPr>
        <w:t>późn</w:t>
      </w:r>
      <w:proofErr w:type="spellEnd"/>
      <w:r w:rsidRPr="00485C28">
        <w:rPr>
          <w:rFonts w:ascii="Century Gothic" w:hAnsi="Century Gothic"/>
          <w:iCs/>
          <w:sz w:val="20"/>
          <w:szCs w:val="20"/>
        </w:rPr>
        <w:t>. zm.</w:t>
      </w:r>
      <w:r w:rsidRPr="00485C28">
        <w:rPr>
          <w:rFonts w:ascii="Century Gothic" w:hAnsi="Century Gothic"/>
          <w:sz w:val="20"/>
          <w:szCs w:val="20"/>
        </w:rPr>
        <w:t>), z niżej wymienionymi Wykonawcami, którzy złożyli odrębne oferty w przedmiotowym postępowaniu o udzielenie zamówienia**:</w:t>
      </w:r>
    </w:p>
    <w:p w14:paraId="2DD8271F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F75286" w:rsidRPr="00485C28" w14:paraId="5A4FE814" w14:textId="77777777" w:rsidTr="008A3C31">
        <w:trPr>
          <w:trHeight w:val="355"/>
        </w:trPr>
        <w:tc>
          <w:tcPr>
            <w:tcW w:w="712" w:type="dxa"/>
            <w:vAlign w:val="center"/>
          </w:tcPr>
          <w:p w14:paraId="5861A155" w14:textId="77777777" w:rsidR="00F75286" w:rsidRPr="00485C28" w:rsidRDefault="00F75286" w:rsidP="008A3C3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85C28">
              <w:rPr>
                <w:rFonts w:ascii="Century Gothic" w:hAnsi="Century Gothic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34772840" w14:textId="77777777" w:rsidR="00F75286" w:rsidRPr="00485C28" w:rsidRDefault="00F75286" w:rsidP="008A3C3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85C28">
              <w:rPr>
                <w:rFonts w:ascii="Century Gothic" w:hAnsi="Century Gothic"/>
                <w:sz w:val="20"/>
                <w:szCs w:val="20"/>
              </w:rPr>
              <w:t>nazwa, adres firmy</w:t>
            </w:r>
          </w:p>
        </w:tc>
      </w:tr>
      <w:tr w:rsidR="00F75286" w:rsidRPr="00485C28" w14:paraId="09A0F306" w14:textId="77777777" w:rsidTr="008A3C31">
        <w:trPr>
          <w:trHeight w:val="355"/>
        </w:trPr>
        <w:tc>
          <w:tcPr>
            <w:tcW w:w="712" w:type="dxa"/>
            <w:vAlign w:val="center"/>
          </w:tcPr>
          <w:p w14:paraId="46873662" w14:textId="77777777" w:rsidR="00F75286" w:rsidRPr="00485C28" w:rsidRDefault="00F75286" w:rsidP="008A3C3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85C28">
              <w:rPr>
                <w:rFonts w:ascii="Century Gothic" w:hAnsi="Century Gothic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4C3E35C0" w14:textId="77777777" w:rsidR="00F75286" w:rsidRPr="00485C28" w:rsidRDefault="00F75286" w:rsidP="008A3C3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75286" w:rsidRPr="00485C28" w14:paraId="1191A882" w14:textId="77777777" w:rsidTr="008A3C31">
        <w:trPr>
          <w:trHeight w:val="355"/>
        </w:trPr>
        <w:tc>
          <w:tcPr>
            <w:tcW w:w="712" w:type="dxa"/>
            <w:vAlign w:val="center"/>
          </w:tcPr>
          <w:p w14:paraId="7E97F2B6" w14:textId="77777777" w:rsidR="00F75286" w:rsidRPr="00485C28" w:rsidRDefault="00F75286" w:rsidP="008A3C3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85C28">
              <w:rPr>
                <w:rFonts w:ascii="Century Gothic" w:hAnsi="Century Gothic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26471F8A" w14:textId="77777777" w:rsidR="00F75286" w:rsidRPr="00485C28" w:rsidRDefault="00F75286" w:rsidP="008A3C3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BFA3F9F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</w:p>
    <w:p w14:paraId="6A6779AC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</w:p>
    <w:p w14:paraId="1EB39D31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* skreślić odpowiednio pkt 1 lub pkt 2. W przypadku braku skreślenia zamawiający uzna, że wykonawca nie należy do grupy kapitałowej z wykonawcami którzy złożyli odrębne oferty w niniejszym postępowaniu</w:t>
      </w:r>
    </w:p>
    <w:p w14:paraId="6BA2353E" w14:textId="77777777" w:rsidR="00F75286" w:rsidRPr="00485C28" w:rsidRDefault="00F75286" w:rsidP="00F75286">
      <w:pPr>
        <w:jc w:val="both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sz w:val="20"/>
          <w:szCs w:val="20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48E18090" w14:textId="77777777" w:rsidR="00F75286" w:rsidRPr="00485C28" w:rsidRDefault="00F75286" w:rsidP="00F75286">
      <w:pPr>
        <w:tabs>
          <w:tab w:val="left" w:pos="462"/>
        </w:tabs>
        <w:jc w:val="both"/>
        <w:rPr>
          <w:rFonts w:ascii="Century Gothic" w:hAnsi="Century Gothic"/>
          <w:i/>
          <w:color w:val="FF0000"/>
          <w:sz w:val="20"/>
          <w:szCs w:val="20"/>
          <w:lang w:eastAsia="ja-JP"/>
        </w:rPr>
      </w:pPr>
    </w:p>
    <w:p w14:paraId="0E0DE3AA" w14:textId="77777777" w:rsidR="00F75286" w:rsidRPr="00485C28" w:rsidRDefault="00F75286" w:rsidP="00F75286">
      <w:pPr>
        <w:tabs>
          <w:tab w:val="left" w:pos="462"/>
        </w:tabs>
        <w:jc w:val="both"/>
        <w:rPr>
          <w:rFonts w:ascii="Century Gothic" w:hAnsi="Century Gothic"/>
          <w:i/>
          <w:color w:val="FF0000"/>
          <w:sz w:val="20"/>
          <w:szCs w:val="20"/>
          <w:lang w:eastAsia="ja-JP"/>
        </w:rPr>
      </w:pPr>
    </w:p>
    <w:p w14:paraId="45E3B1F2" w14:textId="77777777" w:rsidR="00F75286" w:rsidRPr="00485C28" w:rsidRDefault="00F75286" w:rsidP="00F75286">
      <w:pPr>
        <w:jc w:val="center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b/>
          <w:i/>
          <w:iCs/>
          <w:color w:val="FF0000"/>
          <w:sz w:val="20"/>
          <w:szCs w:val="20"/>
        </w:rPr>
        <w:t>DOKUMENT NALEŻY ZŁOŻYĆ W FORMIE ELEKTRONICZNEJ, OPATRZONEJ KWALIFIKOWANYM PODPISEM ELEKTRONICZNYM PRZEZ OSOBĘ UPRAWNIONĄ</w:t>
      </w:r>
    </w:p>
    <w:p w14:paraId="4B2E6BCD" w14:textId="77777777" w:rsidR="00F75286" w:rsidRPr="00485C28" w:rsidRDefault="00F75286" w:rsidP="00F75286">
      <w:pPr>
        <w:rPr>
          <w:rFonts w:ascii="Century Gothic" w:hAnsi="Century Gothic"/>
          <w:sz w:val="20"/>
          <w:szCs w:val="20"/>
        </w:rPr>
      </w:pPr>
    </w:p>
    <w:p w14:paraId="4EEA7DF9" w14:textId="77777777" w:rsidR="00F75286" w:rsidRPr="00D133A6" w:rsidRDefault="00F75286" w:rsidP="00F75286">
      <w:pPr>
        <w:rPr>
          <w:rFonts w:ascii="Century Gothic" w:hAnsi="Century Gothic"/>
          <w:color w:val="000000" w:themeColor="text1"/>
          <w:sz w:val="20"/>
          <w:szCs w:val="20"/>
        </w:rPr>
      </w:pPr>
    </w:p>
    <w:p w14:paraId="14EFA5E2" w14:textId="77777777" w:rsidR="00F75286" w:rsidRPr="00D133A6" w:rsidRDefault="00F75286" w:rsidP="00F75286">
      <w:pPr>
        <w:rPr>
          <w:rFonts w:ascii="Century Gothic" w:hAnsi="Century Gothic"/>
          <w:color w:val="000000" w:themeColor="text1"/>
          <w:sz w:val="20"/>
          <w:szCs w:val="20"/>
          <w:lang w:val="de-DE"/>
        </w:rPr>
      </w:pPr>
    </w:p>
    <w:p w14:paraId="03A08A13" w14:textId="23F7D7A1" w:rsidR="00D0041C" w:rsidRPr="00F75286" w:rsidRDefault="00D0041C" w:rsidP="00F75286"/>
    <w:sectPr w:rsidR="00D0041C" w:rsidRPr="00F75286" w:rsidSect="006A7F7A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A6954" w14:textId="77777777" w:rsidR="00AA5189" w:rsidRDefault="00AA5189" w:rsidP="00874E1C">
      <w:r>
        <w:separator/>
      </w:r>
    </w:p>
  </w:endnote>
  <w:endnote w:type="continuationSeparator" w:id="0">
    <w:p w14:paraId="1C6D63F5" w14:textId="77777777" w:rsidR="00AA5189" w:rsidRDefault="00AA5189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C8663" w14:textId="28FA4C66" w:rsidR="001C2182" w:rsidRPr="001C2182" w:rsidRDefault="001C2182" w:rsidP="001C2182">
    <w:pPr>
      <w:pStyle w:val="Stopka"/>
      <w:jc w:val="center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ED634" w14:textId="77777777" w:rsidR="00AA5189" w:rsidRDefault="00AA5189" w:rsidP="00874E1C">
      <w:r>
        <w:separator/>
      </w:r>
    </w:p>
  </w:footnote>
  <w:footnote w:type="continuationSeparator" w:id="0">
    <w:p w14:paraId="7D6A8236" w14:textId="77777777" w:rsidR="00AA5189" w:rsidRDefault="00AA5189" w:rsidP="0087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08C14" w14:textId="77777777" w:rsidR="00020AF2" w:rsidRDefault="00020AF2" w:rsidP="00020AF2">
    <w:pPr>
      <w:widowControl w:val="0"/>
      <w:tabs>
        <w:tab w:val="center" w:pos="4536"/>
        <w:tab w:val="right" w:pos="9072"/>
      </w:tabs>
      <w:autoSpaceDE w:val="0"/>
      <w:autoSpaceDN w:val="0"/>
      <w:rPr>
        <w:rFonts w:ascii="Microsoft Sans Serif" w:eastAsia="Microsoft Sans Serif" w:hAnsi="Microsoft Sans Serif" w:cs="Microsoft Sans Serif"/>
      </w:rPr>
    </w:pPr>
    <w:r>
      <w:rPr>
        <w:noProof/>
      </w:rPr>
      <w:drawing>
        <wp:inline distT="0" distB="0" distL="0" distR="0" wp14:anchorId="09270614" wp14:editId="3920D9B3">
          <wp:extent cx="1071245" cy="827405"/>
          <wp:effectExtent l="0" t="0" r="0" b="0"/>
          <wp:docPr id="7" name="Obraz 1" descr="rcb_head_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rcb_head_color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245" cy="8274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3996F9F" wp14:editId="605C2B4F">
          <wp:extent cx="3482340" cy="563880"/>
          <wp:effectExtent l="0" t="0" r="3810" b="7620"/>
          <wp:docPr id="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234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AA134B" w14:textId="7E51C804" w:rsidR="00986A02" w:rsidRDefault="00F75286" w:rsidP="00020AF2">
    <w:pPr>
      <w:widowControl w:val="0"/>
      <w:tabs>
        <w:tab w:val="center" w:pos="4536"/>
        <w:tab w:val="right" w:pos="9072"/>
      </w:tabs>
      <w:autoSpaceDE w:val="0"/>
      <w:autoSpaceDN w:val="0"/>
      <w:jc w:val="right"/>
      <w:rPr>
        <w:rFonts w:ascii="Microsoft Sans Serif" w:eastAsia="Microsoft Sans Serif" w:hAnsi="Microsoft Sans Serif" w:cs="Microsoft Sans Serif"/>
      </w:rPr>
    </w:pPr>
    <w:r>
      <w:rPr>
        <w:rFonts w:ascii="Microsoft Sans Serif" w:eastAsia="Microsoft Sans Serif" w:hAnsi="Microsoft Sans Serif" w:cs="Microsoft Sans Serif"/>
      </w:rPr>
      <w:t>Załącznik nr 5</w:t>
    </w:r>
    <w:r w:rsidR="00986A02">
      <w:rPr>
        <w:rFonts w:ascii="Microsoft Sans Serif" w:eastAsia="Microsoft Sans Serif" w:hAnsi="Microsoft Sans Serif" w:cs="Microsoft Sans Serif"/>
      </w:rPr>
      <w:t xml:space="preserve"> do SWZ</w:t>
    </w:r>
  </w:p>
  <w:p w14:paraId="7AB2F7F0" w14:textId="77768FB3" w:rsidR="00986A02" w:rsidRDefault="00986A02" w:rsidP="00986A02">
    <w:pPr>
      <w:widowControl w:val="0"/>
      <w:tabs>
        <w:tab w:val="center" w:pos="4536"/>
        <w:tab w:val="right" w:pos="9072"/>
      </w:tabs>
      <w:autoSpaceDE w:val="0"/>
      <w:autoSpaceDN w:val="0"/>
      <w:ind w:left="5529"/>
      <w:rPr>
        <w:rFonts w:ascii="Microsoft Sans Serif" w:eastAsia="Microsoft Sans Serif" w:hAnsi="Microsoft Sans Serif" w:cs="Microsoft Sans Serif"/>
      </w:rPr>
    </w:pPr>
    <w:r>
      <w:rPr>
        <w:rFonts w:ascii="Microsoft Sans Serif" w:eastAsia="Microsoft Sans Serif" w:hAnsi="Microsoft Sans Serif" w:cs="Microsoft Sans Serif"/>
      </w:rPr>
      <w:t xml:space="preserve">postępowanie nr </w:t>
    </w:r>
    <w:bookmarkStart w:id="1" w:name="_Hlk208833874"/>
    <w:r>
      <w:rPr>
        <w:rFonts w:ascii="Microsoft Sans Serif" w:eastAsia="Microsoft Sans Serif" w:hAnsi="Microsoft Sans Serif" w:cs="Microsoft Sans Serif"/>
      </w:rPr>
      <w:t>1/ZP/RCB/202</w:t>
    </w:r>
    <w:bookmarkEnd w:id="1"/>
    <w:r w:rsidR="00020AF2">
      <w:rPr>
        <w:rFonts w:ascii="Microsoft Sans Serif" w:eastAsia="Microsoft Sans Serif" w:hAnsi="Microsoft Sans Serif" w:cs="Microsoft Sans Serif"/>
      </w:rPr>
      <w:t>6</w:t>
    </w:r>
  </w:p>
  <w:p w14:paraId="001B54B5" w14:textId="3A290EC6" w:rsidR="003A3C90" w:rsidRDefault="003A3C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52A"/>
    <w:rsid w:val="00020AF2"/>
    <w:rsid w:val="000708FC"/>
    <w:rsid w:val="00071CBB"/>
    <w:rsid w:val="000774D9"/>
    <w:rsid w:val="000939ED"/>
    <w:rsid w:val="000E3301"/>
    <w:rsid w:val="0011163B"/>
    <w:rsid w:val="00124637"/>
    <w:rsid w:val="00143CD5"/>
    <w:rsid w:val="00163DB3"/>
    <w:rsid w:val="001C2182"/>
    <w:rsid w:val="001F07C6"/>
    <w:rsid w:val="00213644"/>
    <w:rsid w:val="00221595"/>
    <w:rsid w:val="00236397"/>
    <w:rsid w:val="002655E2"/>
    <w:rsid w:val="00325C83"/>
    <w:rsid w:val="00347CA7"/>
    <w:rsid w:val="003A0640"/>
    <w:rsid w:val="003A3C90"/>
    <w:rsid w:val="004252D3"/>
    <w:rsid w:val="00427107"/>
    <w:rsid w:val="00443A33"/>
    <w:rsid w:val="004A692A"/>
    <w:rsid w:val="004A7A8B"/>
    <w:rsid w:val="004B5A0C"/>
    <w:rsid w:val="00527FAA"/>
    <w:rsid w:val="00535E19"/>
    <w:rsid w:val="00577E4D"/>
    <w:rsid w:val="005C769F"/>
    <w:rsid w:val="005F623A"/>
    <w:rsid w:val="00634064"/>
    <w:rsid w:val="0065576B"/>
    <w:rsid w:val="00692847"/>
    <w:rsid w:val="00694F60"/>
    <w:rsid w:val="006A7F7A"/>
    <w:rsid w:val="006B02E2"/>
    <w:rsid w:val="006B36CE"/>
    <w:rsid w:val="006D038C"/>
    <w:rsid w:val="006F4969"/>
    <w:rsid w:val="00753DEC"/>
    <w:rsid w:val="0076228A"/>
    <w:rsid w:val="00792995"/>
    <w:rsid w:val="00836DCD"/>
    <w:rsid w:val="00874E1C"/>
    <w:rsid w:val="00892C8B"/>
    <w:rsid w:val="00894F05"/>
    <w:rsid w:val="008B4691"/>
    <w:rsid w:val="00934DA6"/>
    <w:rsid w:val="00986A02"/>
    <w:rsid w:val="009F3F3B"/>
    <w:rsid w:val="00A020BF"/>
    <w:rsid w:val="00A262BF"/>
    <w:rsid w:val="00A30AF9"/>
    <w:rsid w:val="00A51584"/>
    <w:rsid w:val="00A933D4"/>
    <w:rsid w:val="00AA5189"/>
    <w:rsid w:val="00AD5645"/>
    <w:rsid w:val="00B31899"/>
    <w:rsid w:val="00B90FE2"/>
    <w:rsid w:val="00B9450D"/>
    <w:rsid w:val="00BA1E28"/>
    <w:rsid w:val="00BE376A"/>
    <w:rsid w:val="00C80D14"/>
    <w:rsid w:val="00C81E81"/>
    <w:rsid w:val="00CB18E0"/>
    <w:rsid w:val="00CF2455"/>
    <w:rsid w:val="00CF5AE8"/>
    <w:rsid w:val="00D0041C"/>
    <w:rsid w:val="00D25082"/>
    <w:rsid w:val="00D334DF"/>
    <w:rsid w:val="00D33FF6"/>
    <w:rsid w:val="00D418BD"/>
    <w:rsid w:val="00DA0F46"/>
    <w:rsid w:val="00DB49A8"/>
    <w:rsid w:val="00DC4BC3"/>
    <w:rsid w:val="00DF352A"/>
    <w:rsid w:val="00E31CA3"/>
    <w:rsid w:val="00E412A6"/>
    <w:rsid w:val="00E76A98"/>
    <w:rsid w:val="00F670D2"/>
    <w:rsid w:val="00F75286"/>
    <w:rsid w:val="00FD5BF8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24BA2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99"/>
    <w:rsid w:val="00F7528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Radosław</cp:lastModifiedBy>
  <cp:revision>2</cp:revision>
  <dcterms:created xsi:type="dcterms:W3CDTF">2026-04-12T15:23:00Z</dcterms:created>
  <dcterms:modified xsi:type="dcterms:W3CDTF">2026-04-12T15:23:00Z</dcterms:modified>
</cp:coreProperties>
</file>